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Style w:val="Hyperlink"/>
          <w:b/>
          <w:bCs/>
          <w:noProof/>
        </w:rPr>
        <w:id w:val="-506679001"/>
        <w:docPartObj>
          <w:docPartGallery w:val="Cover Pages"/>
          <w:docPartUnique/>
        </w:docPartObj>
      </w:sdtPr>
      <w:sdtEndPr>
        <w:rPr>
          <w:rStyle w:val="Hyperlink"/>
        </w:rPr>
      </w:sdtEndPr>
      <w:sdtContent>
        <w:p w:rsidR="00565753" w:rsidRPr="00784CAA" w:rsidRDefault="00D93A67" w:rsidP="00784CAA">
          <w:pPr>
            <w:rPr>
              <w:noProof/>
              <w:color w:val="0000FF" w:themeColor="hyperlink"/>
              <w:u w:val="single"/>
            </w:rPr>
          </w:pPr>
          <w:r>
            <w:rPr>
              <w:b/>
              <w:bCs/>
              <w:noProof/>
              <w:color w:val="0000FF" w:themeColor="hyperlink"/>
              <w:u w:val="single"/>
              <w:lang w:val="en-US"/>
            </w:rPr>
            <mc:AlternateContent>
              <mc:Choice Requires="wpg">
                <w:drawing>
                  <wp:anchor distT="0" distB="0" distL="114300" distR="114300" simplePos="0" relativeHeight="251676672" behindDoc="0" locked="0" layoutInCell="0" allowOverlap="1" wp14:anchorId="54A039AC" wp14:editId="21D16FED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767320" cy="7768590"/>
                    <wp:effectExtent l="57150" t="0" r="38100" b="41910"/>
                    <wp:wrapNone/>
                    <wp:docPr id="407" name="Grou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67320" cy="7768590"/>
                              <a:chOff x="0" y="2782"/>
                              <a:chExt cx="12232" cy="11689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32" cy="4810"/>
                                <a:chOff x="-6" y="3399"/>
                                <a:chExt cx="12189" cy="4318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92" y="4069"/>
                                  <a:ext cx="4120" cy="2667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txbx>
                                <w:txbxContent>
                                  <w:p w:rsidR="00D93A67" w:rsidRPr="00D93A67" w:rsidRDefault="009D1204" w:rsidP="00D93A67">
                                    <w:pPr>
                                      <w:jc w:val="center"/>
                                      <w:rPr>
                                        <w:b/>
                                        <w:color w:val="244061" w:themeColor="accent1" w:themeShade="80"/>
                                        <w:sz w:val="18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244061" w:themeColor="accent1" w:themeShade="80"/>
                                        <w:sz w:val="180"/>
                                        <w:lang w:val="en-US"/>
                                      </w:rPr>
                                      <w:t>202</w:t>
                                    </w:r>
                                    <w:r w:rsidR="009E4AE1">
                                      <w:rPr>
                                        <w:b/>
                                        <w:color w:val="244061" w:themeColor="accent1" w:themeShade="80"/>
                                        <w:sz w:val="180"/>
                                        <w:lang w:val="en-US"/>
                                      </w:rPr>
                                      <w:t>6</w:t>
                                    </w:r>
                                  </w:p>
                                  <w:p w:rsidR="00D93A67" w:rsidRPr="00D93A67" w:rsidRDefault="00D93A67" w:rsidP="00D93A67">
                                    <w:pPr>
                                      <w:jc w:val="center"/>
                                      <w:rPr>
                                        <w:b/>
                                        <w:color w:val="244061" w:themeColor="accent1" w:themeShade="80"/>
                                        <w:sz w:val="180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75" y="3399"/>
                                  <a:ext cx="4235" cy="4318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01" y="10943"/>
                                <a:ext cx="3873" cy="169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1F497D" w:themeColor="text2"/>
                                      <w:sz w:val="144"/>
                                      <w:szCs w:val="144"/>
                                    </w:rPr>
                                    <w:alias w:val="Year"/>
                                    <w:id w:val="-67194996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8-01-01T00:00:00Z">
                                      <w:dateFormat w:val="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0A760D" w:rsidRPr="007A5C7B" w:rsidRDefault="00D93A67">
                                      <w:pPr>
                                        <w:jc w:val="right"/>
                                        <w:rPr>
                                          <w:color w:val="1F497D" w:themeColor="text2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1F497D" w:themeColor="text2"/>
                                          <w:sz w:val="144"/>
                                          <w:szCs w:val="144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" y="2782"/>
                                <a:ext cx="10219" cy="586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84"/>
                                      <w:szCs w:val="84"/>
                                      <w:lang w:val="en-US"/>
                                    </w:rPr>
                                    <w:alias w:val="Title"/>
                                    <w:id w:val="-1594781847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0A760D" w:rsidRPr="000957EC" w:rsidRDefault="000A760D" w:rsidP="00CF6CAD">
                                      <w:pPr>
                                        <w:spacing w:after="0"/>
                                        <w:jc w:val="center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84"/>
                                          <w:szCs w:val="84"/>
                                        </w:rPr>
                                      </w:pPr>
                                      <w:r w:rsidRPr="008B503C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84"/>
                                          <w:szCs w:val="84"/>
                                          <w:lang w:val="en-US"/>
                                        </w:rPr>
                                        <w:t xml:space="preserve">RAPORTI </w:t>
                                      </w:r>
                                      <w:r w:rsidR="00C25CE6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84"/>
                                          <w:szCs w:val="84"/>
                                          <w:lang w:val="en-US"/>
                                        </w:rPr>
                                        <w:t>6</w:t>
                                      </w:r>
                                      <w:r w:rsidR="0051079E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84"/>
                                          <w:szCs w:val="84"/>
                                          <w:lang w:val="en-US"/>
                                        </w:rPr>
                                        <w:t>-</w:t>
                                      </w:r>
                                      <w:r w:rsidR="009618DC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84"/>
                                          <w:szCs w:val="84"/>
                                          <w:lang w:val="en-US"/>
                                        </w:rPr>
                                        <w:t>MUJOR</w:t>
                                      </w:r>
                                      <w:r w:rsidRPr="008B503C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84"/>
                                          <w:szCs w:val="84"/>
                                          <w:lang w:val="en-US"/>
                                        </w:rPr>
                                        <w:t xml:space="preserve"> I PUNËS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Author"/>
                                    <w:id w:val="27613082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0A760D" w:rsidRDefault="009D1204" w:rsidP="00CF6CAD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>JANAR</w:t>
                                      </w:r>
                                      <w:r w:rsidR="00C25CE6"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>-QERSHOR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 xml:space="preserve"> 202</w:t>
                                      </w:r>
                                      <w:r w:rsidR="009E4AE1"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>6</w:t>
                                      </w:r>
                                    </w:p>
                                  </w:sdtContent>
                                </w:sdt>
                                <w:p w:rsidR="000A760D" w:rsidRDefault="000A760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4A039AC" id="Group 3" o:spid="_x0000_s1026" style="position:absolute;margin-left:0;margin-top:0;width:611.6pt;height:611.7pt;z-index:251676672;mso-width-percent:1000;mso-position-horizontal:center;mso-position-horizontal-relative:page;mso-position-vertical:center;mso-position-vertical-relative:margin;mso-width-percent:1000;mso-height-relative:margin" coordorigin=",2782" coordsize="12232,1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" o:allowincell="f">
                    <v:group id="Group 4" o:spid="_x0000_s1027" style="position:absolute;top:9661;width:12232;height:4810" coordorigin="-6,3399" coordsize="12189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<v:group id="Group 5" o:spid="_x0000_s1028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  <v:shape id="Freeform 6" o:spid="_x0000_s1029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7992;top:4069;width:4120;height:2667;visibility:visible;mso-wrap-style:square;v-text-anchor:top" coordsize="4120,2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" adj="-11796480,,5400" path="m1,251l,2662r4120,251l4120,,1,251xe" fillcolor="#d8d8d8" stroked="f">
                        <v:stroke joinstyle="round"/>
                        <v:formulas/>
                        <v:path arrowok="t" o:connecttype="custom" o:connectlocs="1,251;0,2662;4120,2913;4120,0;1,251" o:connectangles="0,0,0,0,0" textboxrect="0,0,4120,2913"/>
                        <v:textbox>
                          <w:txbxContent>
                            <w:p w:rsidR="00D93A67" w:rsidRPr="00D93A67" w:rsidRDefault="009D1204" w:rsidP="00D93A67">
                              <w:pPr>
                                <w:jc w:val="center"/>
                                <w:rPr>
                                  <w:b/>
                                  <w:color w:val="244061" w:themeColor="accent1" w:themeShade="80"/>
                                  <w:sz w:val="18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color w:val="244061" w:themeColor="accent1" w:themeShade="80"/>
                                  <w:sz w:val="180"/>
                                  <w:lang w:val="en-US"/>
                                </w:rPr>
                                <w:t>202</w:t>
                              </w:r>
                              <w:r w:rsidR="009E4AE1">
                                <w:rPr>
                                  <w:b/>
                                  <w:color w:val="244061" w:themeColor="accent1" w:themeShade="80"/>
                                  <w:sz w:val="180"/>
                                  <w:lang w:val="en-US"/>
                                </w:rPr>
                                <w:t>6</w:t>
                              </w:r>
                            </w:p>
                            <w:p w:rsidR="00D93A67" w:rsidRPr="00D93A67" w:rsidRDefault="00D93A67" w:rsidP="00D93A67">
                              <w:pPr>
                                <w:jc w:val="center"/>
                                <w:rPr>
                                  <w:b/>
                                  <w:color w:val="244061" w:themeColor="accent1" w:themeShade="80"/>
                                  <w:sz w:val="180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Freeform 10" o:spid="_x0000_s1033" style="position:absolute;left:3775;top:3399;width:4235;height:4318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</v:group>
                    <v:rect id="Rectangle 16" o:spid="_x0000_s1037" style="position:absolute;left:7701;top:10943;width:3873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" filled="f" stroked="f">
                      <v:textbox>
                        <w:txbxContent>
                          <w:sdt>
                            <w:sdtPr>
                              <w:rPr>
                                <w:color w:val="1F497D" w:themeColor="text2"/>
                                <w:sz w:val="144"/>
                                <w:szCs w:val="144"/>
                              </w:rPr>
                              <w:alias w:val="Year"/>
                              <w:id w:val="-67194996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01-01T00:00:00Z">
                                <w:dateFormat w:val="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0A760D" w:rsidRPr="007A5C7B" w:rsidRDefault="00D93A67">
                                <w:pPr>
                                  <w:jc w:val="right"/>
                                  <w:rPr>
                                    <w:color w:val="1F497D" w:themeColor="text2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4"/>
                                    <w:szCs w:val="14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7" o:spid="_x0000_s1038" style="position:absolute;left:793;top:2782;width:10219;height:586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" filled="f" stroked="f"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84"/>
                                <w:szCs w:val="84"/>
                                <w:lang w:val="en-US"/>
                              </w:rPr>
                              <w:alias w:val="Title"/>
                              <w:id w:val="-1594781847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0A760D" w:rsidRPr="000957EC" w:rsidRDefault="000A760D" w:rsidP="00CF6CAD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1F497D" w:themeColor="text2"/>
                                    <w:sz w:val="84"/>
                                    <w:szCs w:val="84"/>
                                  </w:rPr>
                                </w:pPr>
                                <w:r w:rsidRPr="008B503C">
                                  <w:rPr>
                                    <w:b/>
                                    <w:bCs/>
                                    <w:color w:val="1F497D" w:themeColor="text2"/>
                                    <w:sz w:val="84"/>
                                    <w:szCs w:val="84"/>
                                    <w:lang w:val="en-US"/>
                                  </w:rPr>
                                  <w:t xml:space="preserve">RAPORTI </w:t>
                                </w:r>
                                <w:r w:rsidR="00C25CE6">
                                  <w:rPr>
                                    <w:b/>
                                    <w:bCs/>
                                    <w:color w:val="1F497D" w:themeColor="text2"/>
                                    <w:sz w:val="84"/>
                                    <w:szCs w:val="84"/>
                                    <w:lang w:val="en-US"/>
                                  </w:rPr>
                                  <w:t>6</w:t>
                                </w:r>
                                <w:r w:rsidR="0051079E">
                                  <w:rPr>
                                    <w:b/>
                                    <w:bCs/>
                                    <w:color w:val="1F497D" w:themeColor="text2"/>
                                    <w:sz w:val="84"/>
                                    <w:szCs w:val="84"/>
                                    <w:lang w:val="en-US"/>
                                  </w:rPr>
                                  <w:t>-</w:t>
                                </w:r>
                                <w:r w:rsidR="009618DC">
                                  <w:rPr>
                                    <w:b/>
                                    <w:bCs/>
                                    <w:color w:val="1F497D" w:themeColor="text2"/>
                                    <w:sz w:val="84"/>
                                    <w:szCs w:val="84"/>
                                    <w:lang w:val="en-US"/>
                                  </w:rPr>
                                  <w:t>MUJOR</w:t>
                                </w:r>
                                <w:r w:rsidRPr="008B503C">
                                  <w:rPr>
                                    <w:b/>
                                    <w:bCs/>
                                    <w:color w:val="1F497D" w:themeColor="text2"/>
                                    <w:sz w:val="84"/>
                                    <w:szCs w:val="84"/>
                                    <w:lang w:val="en-US"/>
                                  </w:rPr>
                                  <w:t xml:space="preserve"> I PUNËS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alias w:val="Author"/>
                              <w:id w:val="27613082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0A760D" w:rsidRDefault="009D1204" w:rsidP="00CF6CA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JANAR</w:t>
                                </w:r>
                                <w:r w:rsidR="00C25CE6"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-QERSHOR</w:t>
                                </w: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 xml:space="preserve"> 202</w:t>
                                </w:r>
                                <w:r w:rsidR="009E4AE1"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sdtContent>
                          </w:sdt>
                          <w:p w:rsidR="000A760D" w:rsidRDefault="000A760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 w:rsidR="00B21491">
            <w:rPr>
              <w:rFonts w:cstheme="minorHAnsi"/>
              <w:b/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78720" behindDoc="0" locked="0" layoutInCell="1" allowOverlap="1" wp14:anchorId="689C8DF8" wp14:editId="58FF48FF">
                    <wp:simplePos x="0" y="0"/>
                    <wp:positionH relativeFrom="column">
                      <wp:posOffset>-76835</wp:posOffset>
                    </wp:positionH>
                    <wp:positionV relativeFrom="paragraph">
                      <wp:posOffset>32385</wp:posOffset>
                    </wp:positionV>
                    <wp:extent cx="6383655" cy="1478280"/>
                    <wp:effectExtent l="0" t="0" r="0" b="7620"/>
                    <wp:wrapNone/>
                    <wp:docPr id="12" name="Group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383655" cy="1478280"/>
                              <a:chOff x="1513" y="1485"/>
                              <a:chExt cx="9232" cy="1783"/>
                            </a:xfrm>
                          </wpg:grpSpPr>
                          <wps:wsp>
                            <wps:cNvPr id="13" name="Text Box 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491" y="1548"/>
                                <a:ext cx="1254" cy="12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760D" w:rsidRDefault="000A760D" w:rsidP="00CF6CAD">
                                  <w:r>
                                    <w:object w:dxaOrig="1290" w:dyaOrig="133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53.8pt;height:56.55pt">
                                        <v:imagedata r:id="rId9" o:title=""/>
                                      </v:shape>
                                      <o:OLEObject Type="Embed" ProgID="MSPhotoEd.3" ShapeID="_x0000_i1026" DrawAspect="Content" ObjectID="_1844416493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3" y="1485"/>
                                <a:ext cx="8391" cy="17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760D" w:rsidRPr="000301BC" w:rsidRDefault="000A760D" w:rsidP="00CF6CAD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0301BC">
                                    <w:rPr>
                                      <w:rFonts w:ascii="Book Antiqua" w:hAnsi="Book Antiqua"/>
                                      <w:b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Republika e Kosovës </w:t>
                                  </w:r>
                                </w:p>
                                <w:p w:rsidR="000A760D" w:rsidRDefault="000A760D" w:rsidP="00CF6CAD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0301BC"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 Republika Kosovo / Republic of Kosovo</w:t>
                                  </w:r>
                                </w:p>
                                <w:p w:rsidR="000A760D" w:rsidRPr="00F41C61" w:rsidRDefault="000A760D" w:rsidP="00CF6CA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F41C61">
                                    <w:rPr>
                                      <w:rFonts w:ascii="Book Antiqua" w:hAnsi="Book Antiqua"/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Komuna e </w:t>
                                  </w:r>
                                  <w:proofErr w:type="spellStart"/>
                                  <w:r w:rsidRPr="00F41C61">
                                    <w:rPr>
                                      <w:rFonts w:ascii="Book Antiqua" w:hAnsi="Book Antiqua"/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>Rahovecit</w:t>
                                  </w:r>
                                  <w:proofErr w:type="spellEnd"/>
                                </w:p>
                                <w:p w:rsidR="000A760D" w:rsidRDefault="000A760D" w:rsidP="00CF6CAD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  <w:proofErr w:type="spellStart"/>
                                  <w:r w:rsidRPr="00050B25"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Opština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50B25"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Orahovac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050B25"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050B25"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Municipality Rahovec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13" y="1485"/>
                                <a:ext cx="1260" cy="1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760D" w:rsidRDefault="000A760D" w:rsidP="00CF6CAD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78C2EBAB" wp14:editId="68D7FFC5">
                                        <wp:extent cx="609600" cy="676275"/>
                                        <wp:effectExtent l="0" t="0" r="0" b="9525"/>
                                        <wp:docPr id="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9600" cy="676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Line 19"/>
                            <wps:cNvCnPr/>
                            <wps:spPr bwMode="auto">
                              <a:xfrm>
                                <a:off x="1903" y="3076"/>
                                <a:ext cx="8505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xtLst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89C8DF8" id="Group 12" o:spid="_x0000_s1039" style="position:absolute;margin-left:-6.05pt;margin-top:2.55pt;width:502.65pt;height:116.4pt;z-index:251678720" coordorigin="1513,1485" coordsize="9232,1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40" type="#_x0000_t202" style="position:absolute;left:9491;top:1548;width:1254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" filled="f" stroked="f">
                      <v:textbox>
                        <w:txbxContent>
                          <w:p w:rsidR="000A760D" w:rsidRDefault="000A760D" w:rsidP="00CF6CAD">
                            <w:r>
                              <w:object w:dxaOrig="1290" w:dyaOrig="1335">
                                <v:shape id="_x0000_i1026" type="#_x0000_t75" style="width:53.8pt;height:56.55pt">
                                  <v:imagedata r:id="rId9" o:title=""/>
                                </v:shape>
                                <o:OLEObject Type="Embed" ProgID="MSPhotoEd.3" ShapeID="_x0000_i1026" DrawAspect="Content" ObjectID="_1844416493" r:id="rId12"/>
                              </w:object>
                            </w:r>
                          </w:p>
                        </w:txbxContent>
                      </v:textbox>
                    </v:shape>
                    <v:shape id="Text Box 17" o:spid="_x0000_s1041" type="#_x0000_t202" style="position:absolute;left:1903;top:1485;width:839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:rsidR="000A760D" w:rsidRPr="000301BC" w:rsidRDefault="000A760D" w:rsidP="00CF6CA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0301BC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Republika e Kosovës </w:t>
                            </w:r>
                          </w:p>
                          <w:p w:rsidR="000A760D" w:rsidRDefault="000A760D" w:rsidP="00CF6CAD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0301BC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de-DE"/>
                              </w:rPr>
                              <w:t xml:space="preserve"> Republika Kosovo / Republic of Kosovo</w:t>
                            </w:r>
                          </w:p>
                          <w:p w:rsidR="000A760D" w:rsidRPr="00F41C61" w:rsidRDefault="000A760D" w:rsidP="00CF6CAD">
                            <w:pPr>
                              <w:spacing w:line="240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41C61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Komuna e </w:t>
                            </w:r>
                            <w:proofErr w:type="spellStart"/>
                            <w:r w:rsidRPr="00F41C61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  <w:lang w:val="en-GB"/>
                              </w:rPr>
                              <w:t>Rahovecit</w:t>
                            </w:r>
                            <w:proofErr w:type="spellEnd"/>
                          </w:p>
                          <w:p w:rsidR="000A760D" w:rsidRDefault="000A760D" w:rsidP="00CF6CAD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proofErr w:type="spellStart"/>
                            <w:r w:rsidRPr="00050B25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>Opština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50B25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>Orahovac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050B25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050B25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>Municipality Rahovec</w:t>
                            </w:r>
                          </w:p>
                        </w:txbxContent>
                      </v:textbox>
                    </v:shape>
                    <v:shape id="Text Box 18" o:spid="_x0000_s1042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:rsidR="000A760D" w:rsidRDefault="000A760D" w:rsidP="00CF6CAD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8C2EBAB" wp14:editId="68D7FFC5">
                                  <wp:extent cx="609600" cy="676275"/>
                                  <wp:effectExtent l="0" t="0" r="0" b="9525"/>
                                  <wp:docPr id="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60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line id="Line 19" o:spid="_x0000_s1043" style="position:absolute;visibility:visible;mso-wrap-style:square" from="1903,3076" to="10408,3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" strokecolor="black [3200]" strokeweight="2pt">
                      <v:shadow on="t" color="black" opacity="24903f" origin=",.5" offset="0,.55556mm"/>
                    </v:line>
                  </v:group>
                </w:pict>
              </mc:Fallback>
            </mc:AlternateContent>
          </w:r>
          <w:r w:rsidR="00CF6CAD">
            <w:rPr>
              <w:rStyle w:val="Hyperlink"/>
              <w:b/>
              <w:bCs/>
              <w:noProof/>
            </w:rPr>
            <w:br w:type="page"/>
          </w:r>
        </w:p>
      </w:sdtContent>
    </w:sdt>
    <w:p w:rsidR="00D33603" w:rsidRDefault="00571491" w:rsidP="00D33603">
      <w:pPr>
        <w:pStyle w:val="Heading1"/>
        <w:rPr>
          <w:noProof/>
        </w:rPr>
      </w:pPr>
      <w:bookmarkStart w:id="0" w:name="_Toc534990156"/>
      <w:r w:rsidRPr="002453ED">
        <w:rPr>
          <w:noProof/>
        </w:rPr>
        <w:lastRenderedPageBreak/>
        <w:t>DREJTORIA E SHËRBIMEVE PUBLIKE</w:t>
      </w:r>
      <w:bookmarkEnd w:id="0"/>
    </w:p>
    <w:p w:rsidR="00D33603" w:rsidRPr="00D33603" w:rsidRDefault="00D33603" w:rsidP="006A3A5B">
      <w:pPr>
        <w:pStyle w:val="Heading3"/>
        <w:rPr>
          <w:noProof/>
        </w:rPr>
      </w:pPr>
      <w:bookmarkStart w:id="1" w:name="_Toc534990157"/>
      <w:r>
        <w:rPr>
          <w:noProof/>
        </w:rPr>
        <w:t xml:space="preserve">Aktivitetet e Drejtorisë së Shërbimeve Publike gjatë </w:t>
      </w:r>
      <w:r w:rsidR="00C25CE6">
        <w:rPr>
          <w:noProof/>
        </w:rPr>
        <w:t>6</w:t>
      </w:r>
      <w:r w:rsidR="0051079E">
        <w:rPr>
          <w:noProof/>
        </w:rPr>
        <w:t>-mujorit</w:t>
      </w:r>
      <w:r w:rsidR="00B40FED">
        <w:rPr>
          <w:noProof/>
        </w:rPr>
        <w:t xml:space="preserve"> të parë të</w:t>
      </w:r>
      <w:r w:rsidR="009618DC">
        <w:rPr>
          <w:noProof/>
        </w:rPr>
        <w:t xml:space="preserve"> vitit</w:t>
      </w:r>
      <w:r>
        <w:rPr>
          <w:noProof/>
        </w:rPr>
        <w:t xml:space="preserve"> 20</w:t>
      </w:r>
      <w:bookmarkEnd w:id="1"/>
      <w:r w:rsidR="00646A2B">
        <w:rPr>
          <w:noProof/>
        </w:rPr>
        <w:t>2</w:t>
      </w:r>
      <w:r w:rsidR="009E4AE1">
        <w:rPr>
          <w:noProof/>
        </w:rPr>
        <w:t>6</w:t>
      </w:r>
    </w:p>
    <w:p w:rsidR="009957D8" w:rsidRPr="009957D8" w:rsidRDefault="009957D8" w:rsidP="00995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RAPORT I PUNËS SË DREJTORISË SË SHËRBIMEVE PUBLIKE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Gjatë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kësaj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periudhe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realizuar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sërë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aktivitetesh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mirëmbajtjen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përmirësimin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infrastrukturës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territorin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Komunës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Rahovecit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kryer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intervenime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ndriçimin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publik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përfshirë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rregullimin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shtyllave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pajisjeve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përcjellëse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ndërhyrje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ujëmbledhës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puseta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dëmtuara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infrastrukturore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realizuar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intervenime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emergjente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deblokimin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Kaznik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Fortesë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Brestoc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Pastasel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Kramovik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Xërxë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pastrimi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trotuareve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vërshimeve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bërë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grumbullimi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mbeturinave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disa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zona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komunës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trajtuar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çështje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lidhen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rregullimin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kabllove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kamerave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sigurisë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vendosjen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sinjalistikës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rrugore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Ministrinë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Mjedisit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Planifikimit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Hapësinor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Infrastrukturës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(MMPHI)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dorëzuar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lista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përroskave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kërkojnë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ndërhyrje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pastrim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vlerësimi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vjetor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stafit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Drejtorisë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vitin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përputhje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legjislacionin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fuqi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trajtuar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gjithsej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kërkesa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prej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cilave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143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miratuar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42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refuzuar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16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proces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anuluar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gjitha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lëndët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ngarkuar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sistemin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Intranetit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Ka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filluar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largimi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deponive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ilegale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Fortesë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përgjatë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rajonale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Rahovec–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Suharekë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aksin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Sarosh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Pastasel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Ka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krasitja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drunjve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dekorativë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pastrimi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vegjetacionit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qytet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zona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Ka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rregullimi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trotuarit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Vëllezërit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Haradinaj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”.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filluar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punimet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Sarosh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–Rahovec,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ku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aktualisht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realizohet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nënbaza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projektin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katër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korsi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filluar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përgatitjet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largimin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rrjetit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elektrik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shtyllave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ekzistuese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punimet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Sapniq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Nashpallë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Vrajak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ku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përfundimit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lëshesave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gypore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vijojë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asfaltimi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larguar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deponitë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ilegale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mbeturinave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Hamocit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Transit.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• Po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vazhdon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pastrimi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kanaleve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përroskave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Malësi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Vogël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Xërxë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Zoqishtë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lokalitete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sipas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nevojës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vendosur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dhënat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Sistemin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Performancës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nga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Drejtoria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Shërbimeve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gjitha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kërkesat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adresuara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muajt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shkurt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mars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përmes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platformës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Intranet.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gropa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septike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projekt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bashkëfinancuar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nga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Bashkimi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Evropian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përmes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programit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IPA,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partneritet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Komunën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Haraçinës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Maqedonia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Veriut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rifilluar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punimet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ndërtimin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lokale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përfundim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ndërtimi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betoni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gjatësi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prej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175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metrash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fshatin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Gexhë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Gjithashtu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drejt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përfundimit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dy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segmente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rrugore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pas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cilave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punimet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vazhdojnë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vendbanime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komunës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Ka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filluar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zbatimi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ndërtimin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6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gropave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septike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sipas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kontratës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nënshkruar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punimet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nisur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fshatrat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Drenoc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Senoc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larguar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disa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deponi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ilegale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mbeturinave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përfshirë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zonën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urbane,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lokacione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ku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paraqitur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nevoja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intervenim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intervenuar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Vëllezërit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Haradinaj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rregullimin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rrjetit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kanalizimit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evitimin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problemeve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paraqitura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terren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mbajtur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konferencë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rastin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Ditës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Tokës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ku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gjithashtu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lansuar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platforma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raportim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online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problemeve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mjedisore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qëllim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rritjes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pjesëmarrjes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qytetare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mbrojtjen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mjedisit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Kompania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KRU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Gjakova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filluar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aktivitetet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mbushjen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sanimin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gropave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asfalt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lokacionet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ku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kryer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intervenime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rrjetin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ujësjellësit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kanalizimit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gjitha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kërkesat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adresuara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Drejtorinë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Shërbimeve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përmes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platformës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Intranet.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Kemi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intervenuar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rregullimin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disa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pusetave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“Bekim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Isma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”, “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Dëshmorët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Pashtrikut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lagje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tjera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komunës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Po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vazhdon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projekti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ndërtimin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6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gropave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septike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sipas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kontratës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punimet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zhvillohen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Drenoc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Senoc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bërë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kërkesë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zyrtare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memorandumit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realizimin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Fortesë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Celinë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përfunduar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auditimi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brendshëm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drejtori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janar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dhjetor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2025.</w:t>
      </w:r>
    </w:p>
    <w:p w:rsid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oBack"/>
      <w:bookmarkEnd w:id="2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SFIDAT E DREJTORISË SË SHËRBIMEVE PUBLIKE PËR VITIN 2026</w:t>
      </w:r>
    </w:p>
    <w:p w:rsidR="009957D8" w:rsidRPr="009957D8" w:rsidRDefault="009957D8" w:rsidP="009957D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Sfidë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vazhdueshme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Drejtorinë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mbeten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kërkesat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shumta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ndërtimin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asfaltimin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lokale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rrugëve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dytësore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atyre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pakategorizuara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gjithë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territorin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komunës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tjetër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sfidë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rëndësishme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vazhdon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jetë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menaxhimi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mbeturinave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amvisërisë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mbeturinave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inerte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cilat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shpesh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hidhen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vende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papërshtatshme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duke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krijuar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deponi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ilegale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Pavarësisht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angazhimit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vazhdueshëm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Komunës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Rahovecit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pastrimin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mirëmbajtjen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hapësirave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ky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problem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mbetet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ende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prezent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Furnizimi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ujë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pijshëm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vendbanimet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ku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ende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nuk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është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shtrirë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rrjeti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furnizimit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nga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KRU “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Gjakova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vazhdon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jetë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ndër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prioritetet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sfidat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kryesore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Sfidë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rëndësishme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mbetet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furnizimi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qëndrueshëm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energji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elektrike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rigjenerimi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modernizimi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rrjetit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ekzistues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adresimi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kërkesave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shumta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qytetarëve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lidhur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këtë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përkushtim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plotë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Drejtoria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Shërbimeve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angazhimin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saj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përmirësimin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infrastrukturës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rritjen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cilësisë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shërbimeve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krijimin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kushteve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mira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gjithë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qytetarët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Komunës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Rahovecit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F7FDF" w:rsidRPr="009957D8" w:rsidRDefault="009957D8" w:rsidP="00995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Drejtori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57D8">
        <w:rPr>
          <w:rFonts w:ascii="Times New Roman" w:eastAsia="Times New Roman" w:hAnsi="Times New Roman" w:cs="Times New Roman"/>
          <w:sz w:val="24"/>
          <w:szCs w:val="24"/>
          <w:lang w:val="en-US"/>
        </w:rPr>
        <w:t>DShP-së</w:t>
      </w:r>
      <w:proofErr w:type="spellEnd"/>
    </w:p>
    <w:p w:rsidR="00FC5075" w:rsidRPr="007D2ECA" w:rsidRDefault="002A4311" w:rsidP="007D2E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6F6">
        <w:rPr>
          <w:rFonts w:ascii="Times New Roman" w:eastAsia="Calibri" w:hAnsi="Times New Roman" w:cs="Times New Roman"/>
          <w:sz w:val="24"/>
          <w:szCs w:val="24"/>
        </w:rPr>
        <w:t>Përparim Krasniqi</w:t>
      </w:r>
    </w:p>
    <w:sectPr w:rsidR="00FC5075" w:rsidRPr="007D2ECA" w:rsidSect="001A1D05">
      <w:headerReference w:type="default" r:id="rId13"/>
      <w:footerReference w:type="default" r:id="rId14"/>
      <w:pgSz w:w="12240" w:h="15840"/>
      <w:pgMar w:top="900" w:right="1260" w:bottom="900" w:left="1260" w:header="270" w:footer="29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4C6" w:rsidRDefault="00AB64C6" w:rsidP="00493C3A">
      <w:pPr>
        <w:spacing w:after="0" w:line="240" w:lineRule="auto"/>
      </w:pPr>
      <w:r>
        <w:separator/>
      </w:r>
    </w:p>
  </w:endnote>
  <w:endnote w:type="continuationSeparator" w:id="0">
    <w:p w:rsidR="00AB64C6" w:rsidRDefault="00AB64C6" w:rsidP="00493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760D" w:rsidRDefault="000A760D">
    <w:pPr>
      <w:pStyle w:val="Footer"/>
    </w:pPr>
    <w:r w:rsidRPr="00B27FDF">
      <w:rPr>
        <w:rFonts w:eastAsiaTheme="majorEastAsia" w:cstheme="minorHAnsi"/>
      </w:rPr>
      <w:t>Komuna e Rahovecit</w:t>
    </w:r>
    <w:r w:rsidRPr="00B27FDF">
      <w:rPr>
        <w:rFonts w:eastAsiaTheme="majorEastAsia" w:cstheme="minorHAnsi"/>
      </w:rPr>
      <w:ptab w:relativeTo="margin" w:alignment="right" w:leader="none"/>
    </w:r>
    <w:r w:rsidRPr="00B27FDF">
      <w:rPr>
        <w:rFonts w:eastAsiaTheme="majorEastAsia" w:cstheme="minorHAnsi"/>
      </w:rPr>
      <w:t>Faqe</w:t>
    </w:r>
    <w:r w:rsidR="00A10AA6">
      <w:rPr>
        <w:rFonts w:eastAsiaTheme="majorEastAsia" w:cstheme="minorHAnsi"/>
      </w:rPr>
      <w:t xml:space="preserve">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7A082C" w:rsidRPr="007A082C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519F707C" wp14:editId="6CAB342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57160" cy="572135"/>
              <wp:effectExtent l="0" t="0" r="0" b="0"/>
              <wp:wrapNone/>
              <wp:docPr id="441" name="Grupi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7160" cy="572135"/>
                        <a:chOff x="8" y="9"/>
                        <a:chExt cx="12208" cy="1439"/>
                      </a:xfrm>
                    </wpg:grpSpPr>
                    <wps:wsp>
                      <wps:cNvPr id="44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3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91000</wp14:pctHeight>
              </wp14:sizeRelV>
            </wp:anchor>
          </w:drawing>
        </mc:Choice>
        <mc:Fallback>
          <w:pict>
            <v:group w14:anchorId="1BC49214" id="Grupi 441" o:spid="_x0000_s1026" style="position:absolute;margin-left:0;margin-top:0;width:610.8pt;height:45.05pt;flip:y;z-index:251659264;mso-width-percent:1000;mso-height-percent:910;mso-position-horizontal:center;mso-position-horizontal-relative:page;mso-position-vertical:bottom;mso-position-vertical-relative:page;mso-width-percent:1000;mso-height-percent:91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" strokecolor="#17365d [2415]"/>
              <v:rect id="Rectangle 443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" filled="f" stroked="f"/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FD1768" wp14:editId="4E77DD0D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550545"/>
              <wp:effectExtent l="0" t="0" r="23495" b="24765"/>
              <wp:wrapNone/>
              <wp:docPr id="444" name="Drejtkëndësh 4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55054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5019901C" id="Drejtkëndësh 444" o:spid="_x0000_s1026" style="position:absolute;margin-left:0;margin-top:0;width:7.15pt;height:43.35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" fillcolor="#1f497d [3215]" strokecolor="#4f81bd [3204]">
              <w10:wrap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6827B1" wp14:editId="21C7A7B1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1440" cy="550545"/>
              <wp:effectExtent l="0" t="0" r="22860" b="24765"/>
              <wp:wrapNone/>
              <wp:docPr id="445" name="Drejtkëndësh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55054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625CAA0E" id="Drejtkëndësh 445" o:spid="_x0000_s1026" style="position:absolute;margin-left:0;margin-top:0;width:7.2pt;height:43.35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" fillcolor="#1f497d [3215]" strokecolor="#4f81bd [3204]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4C6" w:rsidRDefault="00AB64C6" w:rsidP="00493C3A">
      <w:pPr>
        <w:spacing w:after="0" w:line="240" w:lineRule="auto"/>
      </w:pPr>
      <w:r>
        <w:separator/>
      </w:r>
    </w:p>
  </w:footnote>
  <w:footnote w:type="continuationSeparator" w:id="0">
    <w:p w:rsidR="00AB64C6" w:rsidRDefault="00AB64C6" w:rsidP="00493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52"/>
      <w:gridCol w:w="468"/>
    </w:tblGrid>
    <w:tr w:rsidR="000A760D" w:rsidTr="00590492">
      <w:trPr>
        <w:trHeight w:val="377"/>
      </w:trPr>
      <w:sdt>
        <w:sdtPr>
          <w:rPr>
            <w:rFonts w:asciiTheme="majorHAnsi" w:eastAsiaTheme="majorEastAsia" w:hAnsiTheme="majorHAnsi" w:cstheme="majorBidi"/>
            <w:b/>
            <w:color w:val="943634" w:themeColor="accent2" w:themeShade="BF"/>
            <w:sz w:val="36"/>
            <w:szCs w:val="36"/>
          </w:rPr>
          <w:alias w:val="Titulli"/>
          <w:id w:val="7776160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9475" w:type="dxa"/>
            </w:tcPr>
            <w:p w:rsidR="000A760D" w:rsidRDefault="00C25CE6" w:rsidP="00B27FDF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943634" w:themeColor="accent2" w:themeShade="BF"/>
                  <w:sz w:val="36"/>
                  <w:szCs w:val="36"/>
                </w:rPr>
                <w:t>RAPORTI 6-MUJOR I PUNËS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943634" w:themeColor="accent2" w:themeShade="BF"/>
            <w:sz w:val="36"/>
            <w:szCs w:val="36"/>
          </w:rPr>
          <w:alias w:val="Viti"/>
          <w:id w:val="77761609"/>
          <w:showingPlcHdr/>
          <w:dataBinding w:prefixMappings="xmlns:ns0='http://schemas.microsoft.com/office/2006/coverPageProps'" w:xpath="/ns0:CoverPageProperties[1]/ns0:PublishDate[1]" w:storeItemID="{55AF091B-3C7A-41E3-B477-F2FDAA23CFDA}"/>
          <w:date w:fullDate="2019-01-14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475" w:type="dxa"/>
            </w:tcPr>
            <w:p w:rsidR="000A760D" w:rsidRDefault="00D93A67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943634" w:themeColor="accent2" w:themeShade="BF"/>
                  <w:sz w:val="36"/>
                  <w:szCs w:val="36"/>
                </w:rPr>
                <w:t xml:space="preserve">     </w:t>
              </w:r>
            </w:p>
          </w:tc>
        </w:sdtContent>
      </w:sdt>
    </w:tr>
  </w:tbl>
  <w:p w:rsidR="000A760D" w:rsidRDefault="000A7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D1CF7"/>
    <w:multiLevelType w:val="hybridMultilevel"/>
    <w:tmpl w:val="AD3A1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7827"/>
    <w:multiLevelType w:val="hybridMultilevel"/>
    <w:tmpl w:val="9E3E2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2199B"/>
    <w:multiLevelType w:val="hybridMultilevel"/>
    <w:tmpl w:val="29AE59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21F5"/>
    <w:multiLevelType w:val="hybridMultilevel"/>
    <w:tmpl w:val="0FCECB88"/>
    <w:lvl w:ilvl="0" w:tplc="A6D49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03673"/>
    <w:multiLevelType w:val="hybridMultilevel"/>
    <w:tmpl w:val="2C52A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A21FC"/>
    <w:multiLevelType w:val="hybridMultilevel"/>
    <w:tmpl w:val="D0D288F6"/>
    <w:lvl w:ilvl="0" w:tplc="C9E61F7A">
      <w:numFmt w:val="bullet"/>
      <w:lvlText w:val="-"/>
      <w:lvlJc w:val="left"/>
      <w:pPr>
        <w:ind w:left="90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536B2"/>
    <w:multiLevelType w:val="multilevel"/>
    <w:tmpl w:val="EFD2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C6ED1"/>
    <w:multiLevelType w:val="hybridMultilevel"/>
    <w:tmpl w:val="E3E44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A5B38"/>
    <w:multiLevelType w:val="hybridMultilevel"/>
    <w:tmpl w:val="7468454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E3700"/>
    <w:multiLevelType w:val="hybridMultilevel"/>
    <w:tmpl w:val="6610FB4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C5DDD"/>
    <w:multiLevelType w:val="hybridMultilevel"/>
    <w:tmpl w:val="6B00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35883"/>
    <w:multiLevelType w:val="hybridMultilevel"/>
    <w:tmpl w:val="B980D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1431D"/>
    <w:multiLevelType w:val="hybridMultilevel"/>
    <w:tmpl w:val="E4541E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C04104"/>
    <w:multiLevelType w:val="hybridMultilevel"/>
    <w:tmpl w:val="0A18BAA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856C4"/>
    <w:multiLevelType w:val="multilevel"/>
    <w:tmpl w:val="C1E6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64042E"/>
    <w:multiLevelType w:val="hybridMultilevel"/>
    <w:tmpl w:val="F47A8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97367"/>
    <w:multiLevelType w:val="hybridMultilevel"/>
    <w:tmpl w:val="678CD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5130C"/>
    <w:multiLevelType w:val="hybridMultilevel"/>
    <w:tmpl w:val="5B52E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4363F"/>
    <w:multiLevelType w:val="hybridMultilevel"/>
    <w:tmpl w:val="809090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EE458F"/>
    <w:multiLevelType w:val="hybridMultilevel"/>
    <w:tmpl w:val="F1E0B10C"/>
    <w:lvl w:ilvl="0" w:tplc="EBF82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9458C"/>
    <w:multiLevelType w:val="hybridMultilevel"/>
    <w:tmpl w:val="8F1CD1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453BE"/>
    <w:multiLevelType w:val="hybridMultilevel"/>
    <w:tmpl w:val="C7CED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D7159"/>
    <w:multiLevelType w:val="hybridMultilevel"/>
    <w:tmpl w:val="74CC4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B5080"/>
    <w:multiLevelType w:val="hybridMultilevel"/>
    <w:tmpl w:val="F8822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96C54"/>
    <w:multiLevelType w:val="hybridMultilevel"/>
    <w:tmpl w:val="2E9CA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096AC5"/>
    <w:multiLevelType w:val="hybridMultilevel"/>
    <w:tmpl w:val="8DC6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A30B0"/>
    <w:multiLevelType w:val="hybridMultilevel"/>
    <w:tmpl w:val="1E7A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73940"/>
    <w:multiLevelType w:val="hybridMultilevel"/>
    <w:tmpl w:val="F6AE3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A6ABF"/>
    <w:multiLevelType w:val="hybridMultilevel"/>
    <w:tmpl w:val="E40A0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D1F14"/>
    <w:multiLevelType w:val="hybridMultilevel"/>
    <w:tmpl w:val="EC38E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36356"/>
    <w:multiLevelType w:val="hybridMultilevel"/>
    <w:tmpl w:val="5A7A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B2E8B"/>
    <w:multiLevelType w:val="hybridMultilevel"/>
    <w:tmpl w:val="2C029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27ABB"/>
    <w:multiLevelType w:val="hybridMultilevel"/>
    <w:tmpl w:val="DC6A7AC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6EBD4A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75598"/>
    <w:multiLevelType w:val="hybridMultilevel"/>
    <w:tmpl w:val="D1705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8207B7"/>
    <w:multiLevelType w:val="hybridMultilevel"/>
    <w:tmpl w:val="6084101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D0E18"/>
    <w:multiLevelType w:val="hybridMultilevel"/>
    <w:tmpl w:val="A7D63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3664A"/>
    <w:multiLevelType w:val="hybridMultilevel"/>
    <w:tmpl w:val="C25A67F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8306B"/>
    <w:multiLevelType w:val="hybridMultilevel"/>
    <w:tmpl w:val="8158A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5263"/>
    <w:multiLevelType w:val="hybridMultilevel"/>
    <w:tmpl w:val="B58E7BC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2"/>
  </w:num>
  <w:num w:numId="4">
    <w:abstractNumId w:val="24"/>
  </w:num>
  <w:num w:numId="5">
    <w:abstractNumId w:val="4"/>
  </w:num>
  <w:num w:numId="6">
    <w:abstractNumId w:val="19"/>
  </w:num>
  <w:num w:numId="7">
    <w:abstractNumId w:val="25"/>
  </w:num>
  <w:num w:numId="8">
    <w:abstractNumId w:val="16"/>
  </w:num>
  <w:num w:numId="9">
    <w:abstractNumId w:val="15"/>
  </w:num>
  <w:num w:numId="10">
    <w:abstractNumId w:val="35"/>
  </w:num>
  <w:num w:numId="11">
    <w:abstractNumId w:val="31"/>
  </w:num>
  <w:num w:numId="12">
    <w:abstractNumId w:val="26"/>
  </w:num>
  <w:num w:numId="13">
    <w:abstractNumId w:val="23"/>
  </w:num>
  <w:num w:numId="14">
    <w:abstractNumId w:val="36"/>
  </w:num>
  <w:num w:numId="15">
    <w:abstractNumId w:val="17"/>
  </w:num>
  <w:num w:numId="16">
    <w:abstractNumId w:val="28"/>
  </w:num>
  <w:num w:numId="17">
    <w:abstractNumId w:val="29"/>
  </w:num>
  <w:num w:numId="18">
    <w:abstractNumId w:val="27"/>
  </w:num>
  <w:num w:numId="19">
    <w:abstractNumId w:val="7"/>
  </w:num>
  <w:num w:numId="20">
    <w:abstractNumId w:val="21"/>
  </w:num>
  <w:num w:numId="21">
    <w:abstractNumId w:val="18"/>
  </w:num>
  <w:num w:numId="22">
    <w:abstractNumId w:val="30"/>
  </w:num>
  <w:num w:numId="23">
    <w:abstractNumId w:val="10"/>
  </w:num>
  <w:num w:numId="24">
    <w:abstractNumId w:val="33"/>
  </w:num>
  <w:num w:numId="25">
    <w:abstractNumId w:val="37"/>
  </w:num>
  <w:num w:numId="26">
    <w:abstractNumId w:val="0"/>
  </w:num>
  <w:num w:numId="27">
    <w:abstractNumId w:val="5"/>
  </w:num>
  <w:num w:numId="28">
    <w:abstractNumId w:val="20"/>
  </w:num>
  <w:num w:numId="29">
    <w:abstractNumId w:val="2"/>
  </w:num>
  <w:num w:numId="30">
    <w:abstractNumId w:val="34"/>
  </w:num>
  <w:num w:numId="31">
    <w:abstractNumId w:val="32"/>
  </w:num>
  <w:num w:numId="32">
    <w:abstractNumId w:val="38"/>
  </w:num>
  <w:num w:numId="33">
    <w:abstractNumId w:val="13"/>
  </w:num>
  <w:num w:numId="34">
    <w:abstractNumId w:val="8"/>
  </w:num>
  <w:num w:numId="35">
    <w:abstractNumId w:val="9"/>
  </w:num>
  <w:num w:numId="36">
    <w:abstractNumId w:val="1"/>
  </w:num>
  <w:num w:numId="37">
    <w:abstractNumId w:val="6"/>
  </w:num>
  <w:num w:numId="38">
    <w:abstractNumId w:val="11"/>
  </w:num>
  <w:num w:numId="39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12"/>
    <w:rsid w:val="000009EA"/>
    <w:rsid w:val="00000DAA"/>
    <w:rsid w:val="00013EBB"/>
    <w:rsid w:val="00036EF0"/>
    <w:rsid w:val="000425F9"/>
    <w:rsid w:val="0005673D"/>
    <w:rsid w:val="0005779A"/>
    <w:rsid w:val="000624C4"/>
    <w:rsid w:val="00064A09"/>
    <w:rsid w:val="000662D1"/>
    <w:rsid w:val="0007085F"/>
    <w:rsid w:val="000729AA"/>
    <w:rsid w:val="000754FD"/>
    <w:rsid w:val="00080B90"/>
    <w:rsid w:val="0008347C"/>
    <w:rsid w:val="00084019"/>
    <w:rsid w:val="00087C9F"/>
    <w:rsid w:val="00094513"/>
    <w:rsid w:val="000957EC"/>
    <w:rsid w:val="0009669A"/>
    <w:rsid w:val="00097CAA"/>
    <w:rsid w:val="000A760D"/>
    <w:rsid w:val="000B3991"/>
    <w:rsid w:val="000C0CA8"/>
    <w:rsid w:val="000C6096"/>
    <w:rsid w:val="000D578F"/>
    <w:rsid w:val="000E2794"/>
    <w:rsid w:val="000F05F9"/>
    <w:rsid w:val="000F1D75"/>
    <w:rsid w:val="000F7FDF"/>
    <w:rsid w:val="001218B2"/>
    <w:rsid w:val="00123F2E"/>
    <w:rsid w:val="001307BE"/>
    <w:rsid w:val="00135D27"/>
    <w:rsid w:val="001427EF"/>
    <w:rsid w:val="00143AF4"/>
    <w:rsid w:val="00145C2D"/>
    <w:rsid w:val="00155FF4"/>
    <w:rsid w:val="00163970"/>
    <w:rsid w:val="00187B64"/>
    <w:rsid w:val="001A1411"/>
    <w:rsid w:val="001A1D05"/>
    <w:rsid w:val="001B2EB4"/>
    <w:rsid w:val="001D72ED"/>
    <w:rsid w:val="001E3560"/>
    <w:rsid w:val="00200F3A"/>
    <w:rsid w:val="0021513F"/>
    <w:rsid w:val="002453ED"/>
    <w:rsid w:val="00246911"/>
    <w:rsid w:val="00246931"/>
    <w:rsid w:val="0025218D"/>
    <w:rsid w:val="00271D57"/>
    <w:rsid w:val="002A4311"/>
    <w:rsid w:val="002A5EDA"/>
    <w:rsid w:val="002B5551"/>
    <w:rsid w:val="002B5807"/>
    <w:rsid w:val="002B77B0"/>
    <w:rsid w:val="002C276A"/>
    <w:rsid w:val="002E21E2"/>
    <w:rsid w:val="003015EE"/>
    <w:rsid w:val="00303B5C"/>
    <w:rsid w:val="0031175F"/>
    <w:rsid w:val="00312912"/>
    <w:rsid w:val="003175E6"/>
    <w:rsid w:val="00322A7F"/>
    <w:rsid w:val="00322FB3"/>
    <w:rsid w:val="00325DA9"/>
    <w:rsid w:val="00345884"/>
    <w:rsid w:val="00352428"/>
    <w:rsid w:val="00353DF9"/>
    <w:rsid w:val="00371752"/>
    <w:rsid w:val="00385D53"/>
    <w:rsid w:val="00395199"/>
    <w:rsid w:val="00396338"/>
    <w:rsid w:val="003D4F9D"/>
    <w:rsid w:val="003E5665"/>
    <w:rsid w:val="003E6DF0"/>
    <w:rsid w:val="00401B3C"/>
    <w:rsid w:val="004219B9"/>
    <w:rsid w:val="00422123"/>
    <w:rsid w:val="00422943"/>
    <w:rsid w:val="0042376C"/>
    <w:rsid w:val="00444A54"/>
    <w:rsid w:val="00454A73"/>
    <w:rsid w:val="004747C3"/>
    <w:rsid w:val="00476706"/>
    <w:rsid w:val="00483595"/>
    <w:rsid w:val="00490B30"/>
    <w:rsid w:val="00493C3A"/>
    <w:rsid w:val="004948F7"/>
    <w:rsid w:val="004A531B"/>
    <w:rsid w:val="004B6D80"/>
    <w:rsid w:val="004C07F4"/>
    <w:rsid w:val="004C684E"/>
    <w:rsid w:val="004F0F1F"/>
    <w:rsid w:val="004F635C"/>
    <w:rsid w:val="004F67D5"/>
    <w:rsid w:val="0051079E"/>
    <w:rsid w:val="0051463A"/>
    <w:rsid w:val="0052176B"/>
    <w:rsid w:val="00524E10"/>
    <w:rsid w:val="0052519D"/>
    <w:rsid w:val="0053170F"/>
    <w:rsid w:val="00535469"/>
    <w:rsid w:val="005416B6"/>
    <w:rsid w:val="0055119E"/>
    <w:rsid w:val="00553CAE"/>
    <w:rsid w:val="0056370E"/>
    <w:rsid w:val="00565753"/>
    <w:rsid w:val="00565DD2"/>
    <w:rsid w:val="00571491"/>
    <w:rsid w:val="00573A96"/>
    <w:rsid w:val="0057736F"/>
    <w:rsid w:val="00582798"/>
    <w:rsid w:val="00582A75"/>
    <w:rsid w:val="00590492"/>
    <w:rsid w:val="0059258B"/>
    <w:rsid w:val="005928FA"/>
    <w:rsid w:val="005B3F62"/>
    <w:rsid w:val="005C5DA7"/>
    <w:rsid w:val="005C7962"/>
    <w:rsid w:val="005C7CD2"/>
    <w:rsid w:val="005D15DE"/>
    <w:rsid w:val="005E0E8F"/>
    <w:rsid w:val="005F4320"/>
    <w:rsid w:val="006001E2"/>
    <w:rsid w:val="006146B2"/>
    <w:rsid w:val="006178EF"/>
    <w:rsid w:val="0063081F"/>
    <w:rsid w:val="006412A3"/>
    <w:rsid w:val="00646A2B"/>
    <w:rsid w:val="006671A3"/>
    <w:rsid w:val="006723D2"/>
    <w:rsid w:val="00673A94"/>
    <w:rsid w:val="006864C1"/>
    <w:rsid w:val="006933DB"/>
    <w:rsid w:val="006A3A5B"/>
    <w:rsid w:val="006A61B5"/>
    <w:rsid w:val="006B5FC5"/>
    <w:rsid w:val="006D1EA1"/>
    <w:rsid w:val="006F0938"/>
    <w:rsid w:val="007012B5"/>
    <w:rsid w:val="007128E3"/>
    <w:rsid w:val="00722320"/>
    <w:rsid w:val="00732309"/>
    <w:rsid w:val="0073416F"/>
    <w:rsid w:val="00735804"/>
    <w:rsid w:val="00736B98"/>
    <w:rsid w:val="007418C0"/>
    <w:rsid w:val="00745FFC"/>
    <w:rsid w:val="00753A2B"/>
    <w:rsid w:val="00754CC3"/>
    <w:rsid w:val="00764E8F"/>
    <w:rsid w:val="007675E4"/>
    <w:rsid w:val="007803CD"/>
    <w:rsid w:val="0078064E"/>
    <w:rsid w:val="00784CAA"/>
    <w:rsid w:val="00786506"/>
    <w:rsid w:val="0078714A"/>
    <w:rsid w:val="00792B41"/>
    <w:rsid w:val="00796AC1"/>
    <w:rsid w:val="007A082C"/>
    <w:rsid w:val="007A5C7B"/>
    <w:rsid w:val="007A6998"/>
    <w:rsid w:val="007A731C"/>
    <w:rsid w:val="007B14E1"/>
    <w:rsid w:val="007B3869"/>
    <w:rsid w:val="007C39AD"/>
    <w:rsid w:val="007D2ECA"/>
    <w:rsid w:val="007E28F3"/>
    <w:rsid w:val="007E3423"/>
    <w:rsid w:val="007F44E6"/>
    <w:rsid w:val="00802FA3"/>
    <w:rsid w:val="00812674"/>
    <w:rsid w:val="00812EC6"/>
    <w:rsid w:val="00831F3F"/>
    <w:rsid w:val="00840689"/>
    <w:rsid w:val="0084170A"/>
    <w:rsid w:val="00842382"/>
    <w:rsid w:val="008544D7"/>
    <w:rsid w:val="00857D84"/>
    <w:rsid w:val="00861E70"/>
    <w:rsid w:val="008623BD"/>
    <w:rsid w:val="00886D0A"/>
    <w:rsid w:val="00890903"/>
    <w:rsid w:val="00891B72"/>
    <w:rsid w:val="008A62FB"/>
    <w:rsid w:val="008A652C"/>
    <w:rsid w:val="008B503C"/>
    <w:rsid w:val="008B561F"/>
    <w:rsid w:val="008C34F5"/>
    <w:rsid w:val="008C5893"/>
    <w:rsid w:val="008C6321"/>
    <w:rsid w:val="008C72DE"/>
    <w:rsid w:val="008E5065"/>
    <w:rsid w:val="008E6BD3"/>
    <w:rsid w:val="008F0D91"/>
    <w:rsid w:val="008F548E"/>
    <w:rsid w:val="008F7F50"/>
    <w:rsid w:val="00902065"/>
    <w:rsid w:val="00910163"/>
    <w:rsid w:val="00912DAD"/>
    <w:rsid w:val="00933F88"/>
    <w:rsid w:val="0093460E"/>
    <w:rsid w:val="009416AC"/>
    <w:rsid w:val="00942705"/>
    <w:rsid w:val="00944B47"/>
    <w:rsid w:val="00947EB8"/>
    <w:rsid w:val="00952C29"/>
    <w:rsid w:val="009618DC"/>
    <w:rsid w:val="009864AD"/>
    <w:rsid w:val="009957D8"/>
    <w:rsid w:val="009A297E"/>
    <w:rsid w:val="009A316F"/>
    <w:rsid w:val="009A3AE7"/>
    <w:rsid w:val="009A439D"/>
    <w:rsid w:val="009C0B64"/>
    <w:rsid w:val="009D1204"/>
    <w:rsid w:val="009D24C9"/>
    <w:rsid w:val="009D6828"/>
    <w:rsid w:val="009D7B71"/>
    <w:rsid w:val="009E4AE1"/>
    <w:rsid w:val="00A03CFF"/>
    <w:rsid w:val="00A10AA6"/>
    <w:rsid w:val="00A16D95"/>
    <w:rsid w:val="00A31272"/>
    <w:rsid w:val="00A325A9"/>
    <w:rsid w:val="00A36BED"/>
    <w:rsid w:val="00A45D37"/>
    <w:rsid w:val="00A45FFC"/>
    <w:rsid w:val="00A55E17"/>
    <w:rsid w:val="00A60EB1"/>
    <w:rsid w:val="00A63ACB"/>
    <w:rsid w:val="00A82435"/>
    <w:rsid w:val="00A90C3D"/>
    <w:rsid w:val="00A9430E"/>
    <w:rsid w:val="00AA1B41"/>
    <w:rsid w:val="00AA4420"/>
    <w:rsid w:val="00AA5EA6"/>
    <w:rsid w:val="00AA6D3A"/>
    <w:rsid w:val="00AB1D40"/>
    <w:rsid w:val="00AB64C6"/>
    <w:rsid w:val="00AC3829"/>
    <w:rsid w:val="00AC609C"/>
    <w:rsid w:val="00AE0518"/>
    <w:rsid w:val="00AF4757"/>
    <w:rsid w:val="00B0177A"/>
    <w:rsid w:val="00B2145E"/>
    <w:rsid w:val="00B21491"/>
    <w:rsid w:val="00B26BD9"/>
    <w:rsid w:val="00B27FDF"/>
    <w:rsid w:val="00B32AA2"/>
    <w:rsid w:val="00B403E1"/>
    <w:rsid w:val="00B40FED"/>
    <w:rsid w:val="00B53B1F"/>
    <w:rsid w:val="00B6516D"/>
    <w:rsid w:val="00B66560"/>
    <w:rsid w:val="00B80D3F"/>
    <w:rsid w:val="00B81975"/>
    <w:rsid w:val="00B8657B"/>
    <w:rsid w:val="00B86DEB"/>
    <w:rsid w:val="00B930DB"/>
    <w:rsid w:val="00B9388C"/>
    <w:rsid w:val="00BA652F"/>
    <w:rsid w:val="00BB0A77"/>
    <w:rsid w:val="00BB2F02"/>
    <w:rsid w:val="00BD1A79"/>
    <w:rsid w:val="00BD6115"/>
    <w:rsid w:val="00C0301B"/>
    <w:rsid w:val="00C15CE0"/>
    <w:rsid w:val="00C1607B"/>
    <w:rsid w:val="00C24E1C"/>
    <w:rsid w:val="00C25CE6"/>
    <w:rsid w:val="00C30F12"/>
    <w:rsid w:val="00C36F52"/>
    <w:rsid w:val="00C542F2"/>
    <w:rsid w:val="00C645C7"/>
    <w:rsid w:val="00C75566"/>
    <w:rsid w:val="00C76946"/>
    <w:rsid w:val="00C90A02"/>
    <w:rsid w:val="00C9186C"/>
    <w:rsid w:val="00CA44BC"/>
    <w:rsid w:val="00CB5AAD"/>
    <w:rsid w:val="00CC3BDF"/>
    <w:rsid w:val="00CE0801"/>
    <w:rsid w:val="00CE08E0"/>
    <w:rsid w:val="00CE60AC"/>
    <w:rsid w:val="00CE6FE3"/>
    <w:rsid w:val="00CF46F6"/>
    <w:rsid w:val="00CF6CAD"/>
    <w:rsid w:val="00D2284B"/>
    <w:rsid w:val="00D33603"/>
    <w:rsid w:val="00D3406F"/>
    <w:rsid w:val="00D34A45"/>
    <w:rsid w:val="00D4233C"/>
    <w:rsid w:val="00D47C5C"/>
    <w:rsid w:val="00D53240"/>
    <w:rsid w:val="00D54E63"/>
    <w:rsid w:val="00D75788"/>
    <w:rsid w:val="00D84B74"/>
    <w:rsid w:val="00D91031"/>
    <w:rsid w:val="00D91719"/>
    <w:rsid w:val="00D93A67"/>
    <w:rsid w:val="00DA5AAB"/>
    <w:rsid w:val="00DA7738"/>
    <w:rsid w:val="00DB3E5E"/>
    <w:rsid w:val="00DB4A19"/>
    <w:rsid w:val="00DB5012"/>
    <w:rsid w:val="00DB751B"/>
    <w:rsid w:val="00DB7A40"/>
    <w:rsid w:val="00DC521F"/>
    <w:rsid w:val="00DC5EB5"/>
    <w:rsid w:val="00DD3503"/>
    <w:rsid w:val="00DE03E2"/>
    <w:rsid w:val="00DE1DB3"/>
    <w:rsid w:val="00DE3626"/>
    <w:rsid w:val="00E06263"/>
    <w:rsid w:val="00E1072A"/>
    <w:rsid w:val="00E13E6F"/>
    <w:rsid w:val="00E169B5"/>
    <w:rsid w:val="00E16D6B"/>
    <w:rsid w:val="00E22F79"/>
    <w:rsid w:val="00E4719C"/>
    <w:rsid w:val="00E47C22"/>
    <w:rsid w:val="00E5047D"/>
    <w:rsid w:val="00E54129"/>
    <w:rsid w:val="00E6211F"/>
    <w:rsid w:val="00E622F6"/>
    <w:rsid w:val="00E66A78"/>
    <w:rsid w:val="00E71AC3"/>
    <w:rsid w:val="00E73C6F"/>
    <w:rsid w:val="00E8701B"/>
    <w:rsid w:val="00E92CD0"/>
    <w:rsid w:val="00E975CA"/>
    <w:rsid w:val="00EA58E2"/>
    <w:rsid w:val="00EA725F"/>
    <w:rsid w:val="00EB0AD8"/>
    <w:rsid w:val="00EE54C7"/>
    <w:rsid w:val="00EF2A1B"/>
    <w:rsid w:val="00F073B1"/>
    <w:rsid w:val="00F34A34"/>
    <w:rsid w:val="00F37B90"/>
    <w:rsid w:val="00F40A27"/>
    <w:rsid w:val="00F41C61"/>
    <w:rsid w:val="00F60B06"/>
    <w:rsid w:val="00F67957"/>
    <w:rsid w:val="00F71B68"/>
    <w:rsid w:val="00F734EA"/>
    <w:rsid w:val="00F75D9E"/>
    <w:rsid w:val="00F81518"/>
    <w:rsid w:val="00F8658B"/>
    <w:rsid w:val="00F93FD1"/>
    <w:rsid w:val="00F97FE8"/>
    <w:rsid w:val="00FA1BA5"/>
    <w:rsid w:val="00FA38D4"/>
    <w:rsid w:val="00FB69A5"/>
    <w:rsid w:val="00FB6D80"/>
    <w:rsid w:val="00FC5075"/>
    <w:rsid w:val="00FC6F64"/>
    <w:rsid w:val="00FD2395"/>
    <w:rsid w:val="00FD7DE0"/>
    <w:rsid w:val="00FE5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2C6AA"/>
  <w15:docId w15:val="{B292A52E-AFD3-4A0E-B60A-28C8F407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A54"/>
    <w:pPr>
      <w:keepNext/>
      <w:keepLines/>
      <w:shd w:val="clear" w:color="auto" w:fill="244061" w:themeFill="accent1" w:themeFillShade="80"/>
      <w:spacing w:before="360" w:after="240"/>
      <w:outlineLvl w:val="0"/>
    </w:pPr>
    <w:rPr>
      <w:rFonts w:eastAsiaTheme="majorEastAsia" w:cstheme="majorBidi"/>
      <w:b/>
      <w:bCs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893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before="200" w:after="24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57EC"/>
    <w:pPr>
      <w:keepNext/>
      <w:keepLines/>
      <w:pBdr>
        <w:bottom w:val="thickThinSmallGap" w:sz="24" w:space="1" w:color="auto"/>
      </w:pBdr>
      <w:shd w:val="pct5" w:color="548DD4" w:themeColor="text2" w:themeTint="99" w:fill="FFFFFF" w:themeFill="background1"/>
      <w:spacing w:before="200" w:after="120"/>
      <w:outlineLvl w:val="2"/>
    </w:pPr>
    <w:rPr>
      <w:rFonts w:eastAsiaTheme="majorEastAsia" w:cstheme="majorBidi"/>
      <w:b/>
      <w:bCs/>
      <w:color w:val="632423" w:themeColor="accent2" w:themeShade="8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3C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54"/>
    <w:rPr>
      <w:rFonts w:eastAsiaTheme="majorEastAsia" w:cstheme="majorBidi"/>
      <w:b/>
      <w:bCs/>
      <w:color w:val="FFFFFF" w:themeColor="background1"/>
      <w:sz w:val="28"/>
      <w:szCs w:val="28"/>
      <w:shd w:val="clear" w:color="auto" w:fill="244061" w:themeFill="accent1" w:themeFillShade="8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8C5893"/>
    <w:rPr>
      <w:rFonts w:eastAsiaTheme="majorEastAsia" w:cstheme="majorBidi"/>
      <w:b/>
      <w:bCs/>
      <w:color w:val="000000" w:themeColor="text1"/>
      <w:sz w:val="28"/>
      <w:szCs w:val="26"/>
      <w:shd w:val="clear" w:color="auto" w:fill="D9D9D9" w:themeFill="background1" w:themeFillShade="D9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0957EC"/>
    <w:rPr>
      <w:rFonts w:eastAsiaTheme="majorEastAsia" w:cstheme="majorBidi"/>
      <w:b/>
      <w:bCs/>
      <w:color w:val="632423" w:themeColor="accent2" w:themeShade="80"/>
      <w:sz w:val="24"/>
      <w:shd w:val="pct5" w:color="548DD4" w:themeColor="text2" w:themeTint="99" w:fill="FFFFFF" w:themeFill="background1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sid w:val="00493C3A"/>
    <w:rPr>
      <w:rFonts w:asciiTheme="majorHAnsi" w:eastAsiaTheme="majorEastAsia" w:hAnsiTheme="majorHAnsi" w:cstheme="majorBidi"/>
      <w:b/>
      <w:bCs/>
      <w:i/>
      <w:iCs/>
      <w:color w:val="4F81BD" w:themeColor="accent1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3129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3129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9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129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semiHidden/>
    <w:unhideWhenUsed/>
    <w:rsid w:val="0031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912"/>
    <w:rPr>
      <w:rFonts w:ascii="Tahoma" w:hAnsi="Tahoma" w:cs="Tahoma"/>
      <w:sz w:val="16"/>
      <w:szCs w:val="16"/>
      <w:lang w:val="sq-AL"/>
    </w:rPr>
  </w:style>
  <w:style w:type="paragraph" w:styleId="ListParagraph">
    <w:name w:val="List Paragraph"/>
    <w:basedOn w:val="Normal"/>
    <w:uiPriority w:val="34"/>
    <w:qFormat/>
    <w:rsid w:val="005C5DA7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493C3A"/>
    <w:rPr>
      <w:rFonts w:ascii="MS Mincho" w:eastAsia="MS Mincho" w:hAnsi="MS Mincho" w:cs="Times New Roman"/>
    </w:rPr>
  </w:style>
  <w:style w:type="paragraph" w:styleId="NoSpacing">
    <w:name w:val="No Spacing"/>
    <w:link w:val="NoSpacingChar"/>
    <w:uiPriority w:val="1"/>
    <w:qFormat/>
    <w:rsid w:val="00493C3A"/>
    <w:pPr>
      <w:spacing w:after="0" w:line="240" w:lineRule="auto"/>
      <w:jc w:val="both"/>
    </w:pPr>
    <w:rPr>
      <w:rFonts w:ascii="MS Mincho" w:eastAsia="MS Mincho" w:hAnsi="MS Mincho" w:cs="Times New Roman"/>
    </w:rPr>
  </w:style>
  <w:style w:type="paragraph" w:styleId="Header">
    <w:name w:val="header"/>
    <w:basedOn w:val="Normal"/>
    <w:link w:val="HeaderChar"/>
    <w:uiPriority w:val="99"/>
    <w:unhideWhenUsed/>
    <w:rsid w:val="00493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C3A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93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C3A"/>
    <w:rPr>
      <w:lang w:val="sq-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2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263"/>
    <w:rPr>
      <w:b/>
      <w:bCs/>
      <w:i/>
      <w:iCs/>
      <w:color w:val="4F81BD" w:themeColor="accent1"/>
      <w:lang w:val="sq-AL"/>
    </w:rPr>
  </w:style>
  <w:style w:type="paragraph" w:customStyle="1" w:styleId="Default">
    <w:name w:val="Default"/>
    <w:rsid w:val="0063081F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803CD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7803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803CD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ecxmsonormal">
    <w:name w:val="ecxmsonormal"/>
    <w:basedOn w:val="Normal"/>
    <w:rsid w:val="0078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803CD"/>
  </w:style>
  <w:style w:type="character" w:styleId="Hyperlink">
    <w:name w:val="Hyperlink"/>
    <w:basedOn w:val="DefaultParagraphFont"/>
    <w:uiPriority w:val="99"/>
    <w:unhideWhenUsed/>
    <w:rsid w:val="007803CD"/>
    <w:rPr>
      <w:color w:val="0000FF" w:themeColor="hyperlink"/>
      <w:u w:val="single"/>
    </w:rPr>
  </w:style>
  <w:style w:type="character" w:customStyle="1" w:styleId="short-text">
    <w:name w:val="short-text"/>
    <w:basedOn w:val="DefaultParagraphFont"/>
    <w:rsid w:val="007803CD"/>
  </w:style>
  <w:style w:type="paragraph" w:styleId="BodyText2">
    <w:name w:val="Body Text 2"/>
    <w:basedOn w:val="Normal"/>
    <w:link w:val="BodyText2Char"/>
    <w:rsid w:val="007803C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7803CD"/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rsid w:val="007803CD"/>
    <w:rPr>
      <w:rFonts w:cs="Times New Roman"/>
    </w:rPr>
  </w:style>
  <w:style w:type="paragraph" w:styleId="NormalWeb">
    <w:name w:val="Normal (Web)"/>
    <w:basedOn w:val="Normal"/>
    <w:uiPriority w:val="99"/>
    <w:rsid w:val="0078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ediumShading1-Accent6">
    <w:name w:val="Medium Shading 1 Accent 6"/>
    <w:basedOn w:val="TableNormal"/>
    <w:uiPriority w:val="63"/>
    <w:rsid w:val="007803C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7803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5">
    <w:name w:val="Medium Grid 3 Accent 5"/>
    <w:basedOn w:val="TableNormal"/>
    <w:uiPriority w:val="69"/>
    <w:rsid w:val="007803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Grid-Accent3">
    <w:name w:val="Light Grid Accent 3"/>
    <w:basedOn w:val="TableNormal"/>
    <w:uiPriority w:val="62"/>
    <w:rsid w:val="007803C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List2-Accent1">
    <w:name w:val="Medium List 2 Accent 1"/>
    <w:basedOn w:val="TableNormal"/>
    <w:uiPriority w:val="66"/>
    <w:rsid w:val="007803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Emphasis">
    <w:name w:val="Emphasis"/>
    <w:qFormat/>
    <w:rsid w:val="00444A54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21513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21513F"/>
    <w:rPr>
      <w:smallCaps/>
      <w:color w:val="C0504D" w:themeColor="accent2"/>
      <w:u w:val="single"/>
    </w:rPr>
  </w:style>
  <w:style w:type="table" w:styleId="LightShading">
    <w:name w:val="Light Shading"/>
    <w:basedOn w:val="TableNormal"/>
    <w:uiPriority w:val="60"/>
    <w:rsid w:val="0039519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9519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9519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395199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B930DB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B930DB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930D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JANAR- DHJETOR 2018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7A2F82-F6F1-4DBF-BB63-D80AFF13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RAPORTI 6-MUJOR I PUNËS</vt:lpstr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6-MUJOR I PUNËS</dc:title>
  <dc:creator>JANAR-QERSHOR 2026</dc:creator>
  <cp:lastModifiedBy>Perparim Krasniqi</cp:lastModifiedBy>
  <cp:revision>2</cp:revision>
  <cp:lastPrinted>2025-04-07T08:57:00Z</cp:lastPrinted>
  <dcterms:created xsi:type="dcterms:W3CDTF">2026-07-01T11:08:00Z</dcterms:created>
  <dcterms:modified xsi:type="dcterms:W3CDTF">2026-07-01T11:08:00Z</dcterms:modified>
</cp:coreProperties>
</file>